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473B0" w14:textId="4CF807CF" w:rsidR="00892100" w:rsidRPr="0029146D" w:rsidRDefault="00892100" w:rsidP="00BD425C">
      <w:pPr>
        <w:pStyle w:val="Heading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914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FORMULARI I AP</w:t>
      </w:r>
      <w:r w:rsidR="00D22D9F" w:rsidRPr="002914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Pr="002914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IKIMIT PËR PROJEKTE SOCIALE DHE RINORE</w:t>
      </w:r>
    </w:p>
    <w:p w14:paraId="1362F486" w14:textId="57A52B19" w:rsidR="00BD425C" w:rsidRPr="00BD425C" w:rsidRDefault="00BD425C" w:rsidP="00BD425C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BD425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PROJEKTI: NEXTGEN</w:t>
      </w:r>
      <w:r w:rsidR="004F272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LEADERS - </w:t>
      </w:r>
      <w:r w:rsidRPr="00BD425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PROGRAMI I ZHVILLIMIT TE UDHEHEQJES DHE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Pr="00BD425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SIPERMARRJES RINORE - NAEPF2025 - 2022</w:t>
      </w:r>
    </w:p>
    <w:p w14:paraId="7A849CAB" w14:textId="77777777" w:rsidR="00502F14" w:rsidRPr="00502F14" w:rsidRDefault="00502F14" w:rsidP="00502F14">
      <w:pPr>
        <w:jc w:val="center"/>
        <w:rPr>
          <w:b/>
          <w:bCs/>
        </w:rPr>
      </w:pPr>
    </w:p>
    <w:p w14:paraId="1412EEA1" w14:textId="1386D1D6" w:rsidR="00502F14" w:rsidRPr="00BD425C" w:rsidRDefault="00502F14" w:rsidP="00BD425C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892100">
        <w:rPr>
          <w:rFonts w:ascii="Arial" w:hAnsi="Arial" w:cs="Arial"/>
          <w:b/>
          <w:bCs/>
        </w:rPr>
        <w:t>Informacion i Përgjithshëm</w:t>
      </w:r>
    </w:p>
    <w:p w14:paraId="316DFB00" w14:textId="6EC7865C" w:rsidR="00502F14" w:rsidRPr="00502F14" w:rsidRDefault="00502F14" w:rsidP="00101335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Emri i projektit:</w:t>
      </w:r>
    </w:p>
    <w:p w14:paraId="3DA64ACF" w14:textId="41DFF980" w:rsidR="00502F14" w:rsidRPr="00502F14" w:rsidRDefault="00502F14" w:rsidP="00BD425C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Emri i aplikantit / organizatës:</w:t>
      </w:r>
    </w:p>
    <w:p w14:paraId="23CB1A77" w14:textId="5CC8BFFF" w:rsidR="00502F14" w:rsidRPr="00502F14" w:rsidRDefault="00502F14" w:rsidP="00BD425C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Personi përgjegjës:</w:t>
      </w:r>
    </w:p>
    <w:p w14:paraId="0E5D2994" w14:textId="50B88F82" w:rsidR="00502F14" w:rsidRPr="00502F14" w:rsidRDefault="00502F14" w:rsidP="00BD425C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Email / Telefon:</w:t>
      </w:r>
    </w:p>
    <w:p w14:paraId="4F19E113" w14:textId="19E0E9A8" w:rsidR="00502F14" w:rsidRPr="00502F14" w:rsidRDefault="00502F14" w:rsidP="00BD425C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Zona e zbatimit:</w:t>
      </w:r>
    </w:p>
    <w:p w14:paraId="7FF90085" w14:textId="510BC66F" w:rsidR="00502F14" w:rsidRPr="00502F14" w:rsidRDefault="00502F14" w:rsidP="00BD425C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Kohëzgjatja e projektit:</w:t>
      </w:r>
    </w:p>
    <w:p w14:paraId="3AF650CE" w14:textId="03786254" w:rsidR="00101335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101335">
        <w:rPr>
          <w:rFonts w:ascii="Arial" w:hAnsi="Arial" w:cs="Arial"/>
          <w:b/>
          <w:bCs/>
        </w:rPr>
        <w:t>Përmbledhje e Projektit (Max 200 fjalë</w:t>
      </w:r>
      <w:r w:rsidR="00101335">
        <w:rPr>
          <w:rFonts w:ascii="Arial" w:hAnsi="Arial" w:cs="Arial"/>
          <w:b/>
          <w:bCs/>
        </w:rPr>
        <w:t>)</w:t>
      </w:r>
    </w:p>
    <w:p w14:paraId="55D6BA7F" w14:textId="64709790" w:rsidR="00502F14" w:rsidRPr="00502F14" w:rsidRDefault="00502F14" w:rsidP="00BD425C">
      <w:p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Përshkruani shkurt:</w:t>
      </w:r>
    </w:p>
    <w:p w14:paraId="6447ED4B" w14:textId="6248729A" w:rsidR="00502F14" w:rsidRPr="00502F14" w:rsidRDefault="00502F14" w:rsidP="00101335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Problemin që adresoni</w:t>
      </w:r>
    </w:p>
    <w:p w14:paraId="309B22EE" w14:textId="08CE3963" w:rsidR="00502F14" w:rsidRPr="00502F14" w:rsidRDefault="00502F14" w:rsidP="00101335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Qëllimin e projektit</w:t>
      </w:r>
    </w:p>
    <w:p w14:paraId="52D13E49" w14:textId="6A273C52" w:rsidR="00502F14" w:rsidRPr="00502F14" w:rsidRDefault="00502F14" w:rsidP="00101335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Aktivitetet kryesore</w:t>
      </w:r>
    </w:p>
    <w:p w14:paraId="3E20E737" w14:textId="01EC4608" w:rsidR="00502F14" w:rsidRPr="00502F14" w:rsidRDefault="00502F14" w:rsidP="00BD425C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Përfituesit</w:t>
      </w:r>
    </w:p>
    <w:p w14:paraId="7D47137A" w14:textId="4A1D54F7" w:rsidR="00502F14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892100">
        <w:rPr>
          <w:rFonts w:ascii="Arial" w:hAnsi="Arial" w:cs="Arial"/>
          <w:b/>
          <w:bCs/>
        </w:rPr>
        <w:t>Problemi dhe Konteksti</w:t>
      </w:r>
    </w:p>
    <w:p w14:paraId="1B647774" w14:textId="3737F352" w:rsidR="00502F14" w:rsidRPr="00502F14" w:rsidRDefault="00502F14" w:rsidP="00101335">
      <w:pPr>
        <w:numPr>
          <w:ilvl w:val="0"/>
          <w:numId w:val="3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Çfarë problemi ekziston në komunitet?</w:t>
      </w:r>
    </w:p>
    <w:p w14:paraId="651A35FB" w14:textId="48FA1F50" w:rsidR="00502F14" w:rsidRPr="00502F14" w:rsidRDefault="00502F14" w:rsidP="00BD425C">
      <w:pPr>
        <w:numPr>
          <w:ilvl w:val="0"/>
          <w:numId w:val="3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Pse është i rëndësishëm ky problem?</w:t>
      </w:r>
    </w:p>
    <w:p w14:paraId="032FE571" w14:textId="30D273E5" w:rsidR="00502F14" w:rsidRPr="00502F14" w:rsidRDefault="00502F14" w:rsidP="00BD425C">
      <w:pPr>
        <w:numPr>
          <w:ilvl w:val="0"/>
          <w:numId w:val="3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Kush preket nga ky problem</w:t>
      </w:r>
      <w:r w:rsidR="00101335">
        <w:rPr>
          <w:rFonts w:ascii="Arial" w:hAnsi="Arial" w:cs="Arial"/>
        </w:rPr>
        <w:t>?</w:t>
      </w:r>
    </w:p>
    <w:p w14:paraId="3C9FE747" w14:textId="0784BA8D" w:rsidR="00502F14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892100">
        <w:rPr>
          <w:rFonts w:ascii="Arial" w:hAnsi="Arial" w:cs="Arial"/>
          <w:b/>
          <w:bCs/>
        </w:rPr>
        <w:t>Ideja dhe Zgjidhja</w:t>
      </w:r>
    </w:p>
    <w:p w14:paraId="58B5646A" w14:textId="1284BC00" w:rsidR="00502F14" w:rsidRPr="00502F14" w:rsidRDefault="00502F14" w:rsidP="00101335">
      <w:pPr>
        <w:numPr>
          <w:ilvl w:val="0"/>
          <w:numId w:val="4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Përshkruani idenë tuaj</w:t>
      </w:r>
    </w:p>
    <w:p w14:paraId="691EB08F" w14:textId="09EB6583" w:rsidR="00502F14" w:rsidRPr="00502F14" w:rsidRDefault="00502F14" w:rsidP="00BD425C">
      <w:pPr>
        <w:numPr>
          <w:ilvl w:val="0"/>
          <w:numId w:val="4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Si e zgjidh ajo problemin?</w:t>
      </w:r>
    </w:p>
    <w:p w14:paraId="7F1F34AB" w14:textId="5686C566" w:rsidR="00502F14" w:rsidRPr="00502F14" w:rsidRDefault="00502F14" w:rsidP="00BD425C">
      <w:pPr>
        <w:numPr>
          <w:ilvl w:val="0"/>
          <w:numId w:val="4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Çfarë e bën këtë ide të veçantë?</w:t>
      </w:r>
    </w:p>
    <w:p w14:paraId="15300DE8" w14:textId="69C0A159" w:rsidR="00502F14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892100">
        <w:rPr>
          <w:rFonts w:ascii="Arial" w:hAnsi="Arial" w:cs="Arial"/>
          <w:b/>
          <w:bCs/>
        </w:rPr>
        <w:t>Objektivat e Projektit</w:t>
      </w:r>
    </w:p>
    <w:p w14:paraId="5C177230" w14:textId="26028464" w:rsidR="00502F14" w:rsidRPr="00502F14" w:rsidRDefault="00502F14" w:rsidP="00101335">
      <w:pPr>
        <w:numPr>
          <w:ilvl w:val="0"/>
          <w:numId w:val="5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Objektivi i përgjithshë</w:t>
      </w:r>
      <w:r w:rsidRPr="00892100">
        <w:rPr>
          <w:rFonts w:ascii="Arial" w:hAnsi="Arial" w:cs="Arial"/>
        </w:rPr>
        <w:t>m</w:t>
      </w:r>
    </w:p>
    <w:p w14:paraId="776D8356" w14:textId="3248849B" w:rsidR="00502F14" w:rsidRPr="00502F14" w:rsidRDefault="00502F14" w:rsidP="00BD425C">
      <w:pPr>
        <w:numPr>
          <w:ilvl w:val="0"/>
          <w:numId w:val="5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892100">
        <w:rPr>
          <w:rFonts w:ascii="Arial" w:hAnsi="Arial" w:cs="Arial"/>
        </w:rPr>
        <w:t>O</w:t>
      </w:r>
      <w:r w:rsidRPr="00502F14">
        <w:rPr>
          <w:rFonts w:ascii="Arial" w:hAnsi="Arial" w:cs="Arial"/>
        </w:rPr>
        <w:t>bjektiv</w:t>
      </w:r>
      <w:r w:rsidRPr="00892100">
        <w:rPr>
          <w:rFonts w:ascii="Arial" w:hAnsi="Arial" w:cs="Arial"/>
        </w:rPr>
        <w:t>i/</w:t>
      </w:r>
      <w:r w:rsidRPr="00502F14">
        <w:rPr>
          <w:rFonts w:ascii="Arial" w:hAnsi="Arial" w:cs="Arial"/>
        </w:rPr>
        <w:t>a</w:t>
      </w:r>
      <w:r w:rsidRPr="00892100">
        <w:rPr>
          <w:rFonts w:ascii="Arial" w:hAnsi="Arial" w:cs="Arial"/>
        </w:rPr>
        <w:t>t</w:t>
      </w:r>
      <w:r w:rsidRPr="00502F14">
        <w:rPr>
          <w:rFonts w:ascii="Arial" w:hAnsi="Arial" w:cs="Arial"/>
        </w:rPr>
        <w:t xml:space="preserve"> specifik</w:t>
      </w:r>
      <w:r w:rsidRPr="00892100">
        <w:rPr>
          <w:rFonts w:ascii="Arial" w:hAnsi="Arial" w:cs="Arial"/>
        </w:rPr>
        <w:t>/</w:t>
      </w:r>
      <w:r w:rsidRPr="00502F14">
        <w:rPr>
          <w:rFonts w:ascii="Arial" w:hAnsi="Arial" w:cs="Arial"/>
        </w:rPr>
        <w:t>e</w:t>
      </w:r>
    </w:p>
    <w:p w14:paraId="3F54848F" w14:textId="6C54BB7F" w:rsidR="00502F14" w:rsidRPr="00502F14" w:rsidRDefault="00502F14" w:rsidP="00BD425C">
      <w:pPr>
        <w:spacing w:before="100" w:beforeAutospacing="1" w:after="100" w:afterAutospacing="1"/>
        <w:contextualSpacing/>
        <w:rPr>
          <w:rFonts w:ascii="Arial" w:hAnsi="Arial" w:cs="Arial"/>
        </w:rPr>
      </w:pPr>
    </w:p>
    <w:p w14:paraId="5B4BEE6E" w14:textId="56D5A021" w:rsidR="00D22D9F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Grupi i Synuar</w:t>
      </w:r>
    </w:p>
    <w:p w14:paraId="4EE055A3" w14:textId="1C35E317" w:rsidR="00502F14" w:rsidRPr="00502F14" w:rsidRDefault="00502F14" w:rsidP="00101335">
      <w:pPr>
        <w:numPr>
          <w:ilvl w:val="0"/>
          <w:numId w:val="6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Kush janë përfituesit? (mosha, gjinia, statusi social, etj.)</w:t>
      </w:r>
    </w:p>
    <w:p w14:paraId="7812F23D" w14:textId="5FB397CF" w:rsidR="00502F14" w:rsidRPr="00502F14" w:rsidRDefault="00502F14" w:rsidP="00101335">
      <w:pPr>
        <w:numPr>
          <w:ilvl w:val="0"/>
          <w:numId w:val="6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lastRenderedPageBreak/>
        <w:t>Sa persona do të përfitojnë?</w:t>
      </w:r>
    </w:p>
    <w:p w14:paraId="6F27FFA6" w14:textId="2180F58D" w:rsidR="00502F14" w:rsidRPr="00502F14" w:rsidRDefault="00502F14" w:rsidP="00BD425C">
      <w:pPr>
        <w:numPr>
          <w:ilvl w:val="0"/>
          <w:numId w:val="6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Si i adreson projekti nevojat e tyre?</w:t>
      </w:r>
    </w:p>
    <w:p w14:paraId="22E3655D" w14:textId="4B0B1782" w:rsidR="00D22D9F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Aktivitetet Kryesor</w:t>
      </w:r>
      <w:r w:rsidR="00101335">
        <w:rPr>
          <w:rFonts w:ascii="Arial" w:hAnsi="Arial" w:cs="Arial"/>
          <w:b/>
          <w:bCs/>
        </w:rPr>
        <w:t>e</w:t>
      </w:r>
    </w:p>
    <w:p w14:paraId="50B9A26F" w14:textId="77777777" w:rsidR="00502F14" w:rsidRPr="00502F14" w:rsidRDefault="00502F14" w:rsidP="00BD425C">
      <w:pPr>
        <w:spacing w:before="100" w:beforeAutospacing="1" w:after="100" w:afterAutospacing="1"/>
        <w:contextualSpacing/>
        <w:rPr>
          <w:rFonts w:ascii="Arial" w:hAnsi="Arial" w:cs="Arial"/>
          <w:b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3402"/>
        <w:gridCol w:w="2835"/>
      </w:tblGrid>
      <w:tr w:rsidR="00502F14" w:rsidRPr="00892100" w14:paraId="20DE4CAC" w14:textId="77777777" w:rsidTr="00502F14">
        <w:trPr>
          <w:tblHeader/>
          <w:tblCellSpacing w:w="15" w:type="dxa"/>
        </w:trPr>
        <w:tc>
          <w:tcPr>
            <w:tcW w:w="1793" w:type="dxa"/>
            <w:vAlign w:val="center"/>
            <w:hideMark/>
          </w:tcPr>
          <w:p w14:paraId="241517D6" w14:textId="77777777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  <w:b/>
                <w:bCs/>
              </w:rPr>
            </w:pPr>
            <w:r w:rsidRPr="00502F14">
              <w:rPr>
                <w:rFonts w:ascii="Arial" w:hAnsi="Arial" w:cs="Arial"/>
                <w:b/>
                <w:bCs/>
              </w:rPr>
              <w:t>Aktiviteti</w:t>
            </w:r>
          </w:p>
        </w:tc>
        <w:tc>
          <w:tcPr>
            <w:tcW w:w="3372" w:type="dxa"/>
            <w:vAlign w:val="center"/>
            <w:hideMark/>
          </w:tcPr>
          <w:p w14:paraId="58403E7D" w14:textId="4431A875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  <w:b/>
                <w:bCs/>
              </w:rPr>
            </w:pPr>
            <w:r w:rsidRPr="00892100">
              <w:rPr>
                <w:rFonts w:ascii="Arial" w:hAnsi="Arial" w:cs="Arial"/>
                <w:b/>
                <w:bCs/>
              </w:rPr>
              <w:t xml:space="preserve">          </w:t>
            </w:r>
            <w:r w:rsidRPr="00502F14">
              <w:rPr>
                <w:rFonts w:ascii="Arial" w:hAnsi="Arial" w:cs="Arial"/>
                <w:b/>
                <w:bCs/>
              </w:rPr>
              <w:t>Përshkrimi</w:t>
            </w:r>
          </w:p>
        </w:tc>
        <w:tc>
          <w:tcPr>
            <w:tcW w:w="2790" w:type="dxa"/>
            <w:vAlign w:val="center"/>
            <w:hideMark/>
          </w:tcPr>
          <w:p w14:paraId="33AA21C5" w14:textId="2D7662F7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  <w:b/>
                <w:bCs/>
              </w:rPr>
            </w:pPr>
            <w:r w:rsidRPr="00892100">
              <w:rPr>
                <w:rFonts w:ascii="Arial" w:hAnsi="Arial" w:cs="Arial"/>
                <w:b/>
                <w:bCs/>
              </w:rPr>
              <w:t xml:space="preserve">                           </w:t>
            </w:r>
            <w:r w:rsidRPr="00502F14">
              <w:rPr>
                <w:rFonts w:ascii="Arial" w:hAnsi="Arial" w:cs="Arial"/>
                <w:b/>
                <w:bCs/>
              </w:rPr>
              <w:t>Afati</w:t>
            </w:r>
          </w:p>
        </w:tc>
      </w:tr>
      <w:tr w:rsidR="00BD425C" w:rsidRPr="00892100" w14:paraId="4FDF0D18" w14:textId="77777777" w:rsidTr="00502F14">
        <w:trPr>
          <w:tblHeader/>
          <w:tblCellSpacing w:w="15" w:type="dxa"/>
        </w:trPr>
        <w:tc>
          <w:tcPr>
            <w:tcW w:w="1793" w:type="dxa"/>
            <w:vAlign w:val="center"/>
          </w:tcPr>
          <w:p w14:paraId="1CF81387" w14:textId="75FDD8B2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  <w:r w:rsidRPr="00892100">
              <w:rPr>
                <w:rFonts w:ascii="Arial" w:hAnsi="Arial" w:cs="Arial"/>
              </w:rPr>
              <w:t>Aktiviteti 1</w:t>
            </w:r>
          </w:p>
        </w:tc>
        <w:tc>
          <w:tcPr>
            <w:tcW w:w="3372" w:type="dxa"/>
            <w:vAlign w:val="center"/>
          </w:tcPr>
          <w:p w14:paraId="7411F270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  <w:tc>
          <w:tcPr>
            <w:tcW w:w="2790" w:type="dxa"/>
            <w:vAlign w:val="center"/>
          </w:tcPr>
          <w:p w14:paraId="6F8EAF11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</w:tr>
      <w:tr w:rsidR="00502F14" w:rsidRPr="00892100" w14:paraId="721E5A71" w14:textId="77777777" w:rsidTr="00502F14">
        <w:trPr>
          <w:tblHeader/>
          <w:tblCellSpacing w:w="15" w:type="dxa"/>
        </w:trPr>
        <w:tc>
          <w:tcPr>
            <w:tcW w:w="1793" w:type="dxa"/>
            <w:vAlign w:val="center"/>
          </w:tcPr>
          <w:p w14:paraId="3334A7F1" w14:textId="5B40544E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  <w:r w:rsidRPr="00892100">
              <w:rPr>
                <w:rFonts w:ascii="Arial" w:hAnsi="Arial" w:cs="Arial"/>
              </w:rPr>
              <w:t>Aktiviteti 2</w:t>
            </w:r>
          </w:p>
        </w:tc>
        <w:tc>
          <w:tcPr>
            <w:tcW w:w="3372" w:type="dxa"/>
            <w:vAlign w:val="center"/>
          </w:tcPr>
          <w:p w14:paraId="061B96B4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  <w:tc>
          <w:tcPr>
            <w:tcW w:w="2790" w:type="dxa"/>
            <w:vAlign w:val="center"/>
          </w:tcPr>
          <w:p w14:paraId="6B713C2C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</w:tr>
      <w:tr w:rsidR="00502F14" w:rsidRPr="00892100" w14:paraId="2EBD4B2B" w14:textId="77777777" w:rsidTr="00502F14">
        <w:trPr>
          <w:tblHeader/>
          <w:tblCellSpacing w:w="15" w:type="dxa"/>
        </w:trPr>
        <w:tc>
          <w:tcPr>
            <w:tcW w:w="1793" w:type="dxa"/>
            <w:vAlign w:val="center"/>
          </w:tcPr>
          <w:p w14:paraId="4AE8302D" w14:textId="2CF80491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  <w:r w:rsidRPr="00892100">
              <w:rPr>
                <w:rFonts w:ascii="Arial" w:hAnsi="Arial" w:cs="Arial"/>
              </w:rPr>
              <w:t>Aktiviteti 3</w:t>
            </w:r>
          </w:p>
        </w:tc>
        <w:tc>
          <w:tcPr>
            <w:tcW w:w="3372" w:type="dxa"/>
            <w:vAlign w:val="center"/>
          </w:tcPr>
          <w:p w14:paraId="488D00EB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  <w:tc>
          <w:tcPr>
            <w:tcW w:w="2790" w:type="dxa"/>
            <w:vAlign w:val="center"/>
          </w:tcPr>
          <w:p w14:paraId="646917A7" w14:textId="77777777" w:rsidR="00502F14" w:rsidRPr="00892100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</w:tr>
      <w:tr w:rsidR="00502F14" w:rsidRPr="00892100" w14:paraId="7E1AEC1D" w14:textId="77777777" w:rsidTr="00502F14">
        <w:trPr>
          <w:tblCellSpacing w:w="15" w:type="dxa"/>
        </w:trPr>
        <w:tc>
          <w:tcPr>
            <w:tcW w:w="1793" w:type="dxa"/>
            <w:vAlign w:val="center"/>
            <w:hideMark/>
          </w:tcPr>
          <w:p w14:paraId="0B302E9D" w14:textId="77777777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72" w:type="dxa"/>
            <w:vAlign w:val="center"/>
            <w:hideMark/>
          </w:tcPr>
          <w:p w14:paraId="5279057D" w14:textId="77777777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  <w:tc>
          <w:tcPr>
            <w:tcW w:w="2790" w:type="dxa"/>
            <w:vAlign w:val="center"/>
            <w:hideMark/>
          </w:tcPr>
          <w:p w14:paraId="07D47F0E" w14:textId="77777777" w:rsidR="00502F14" w:rsidRPr="00502F14" w:rsidRDefault="00502F14" w:rsidP="00BD425C">
            <w:pPr>
              <w:spacing w:before="100" w:beforeAutospacing="1" w:after="100" w:afterAutospacing="1"/>
              <w:contextualSpacing/>
              <w:rPr>
                <w:rFonts w:ascii="Arial" w:hAnsi="Arial" w:cs="Arial"/>
              </w:rPr>
            </w:pPr>
          </w:p>
        </w:tc>
      </w:tr>
    </w:tbl>
    <w:p w14:paraId="0ED9C22D" w14:textId="77777777" w:rsidR="00D22D9F" w:rsidRPr="00502F14" w:rsidRDefault="00D22D9F" w:rsidP="00BD425C">
      <w:pPr>
        <w:spacing w:before="100" w:beforeAutospacing="1" w:after="100" w:afterAutospacing="1"/>
        <w:contextualSpacing/>
        <w:rPr>
          <w:rFonts w:ascii="Arial" w:hAnsi="Arial" w:cs="Arial"/>
        </w:rPr>
      </w:pPr>
    </w:p>
    <w:p w14:paraId="19C75146" w14:textId="0AE839F4" w:rsidR="00D22D9F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Rezultatet e Pritshm</w:t>
      </w:r>
      <w:r w:rsidR="00101335">
        <w:rPr>
          <w:rFonts w:ascii="Arial" w:hAnsi="Arial" w:cs="Arial"/>
          <w:b/>
          <w:bCs/>
        </w:rPr>
        <w:t>e</w:t>
      </w:r>
    </w:p>
    <w:p w14:paraId="41FF0CAE" w14:textId="1C861724" w:rsidR="00502F14" w:rsidRPr="00502F14" w:rsidRDefault="00502F14" w:rsidP="00101335">
      <w:pPr>
        <w:numPr>
          <w:ilvl w:val="0"/>
          <w:numId w:val="7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Çfarë do të ndryshojë pas projektit?</w:t>
      </w:r>
    </w:p>
    <w:p w14:paraId="45BF3770" w14:textId="3E6BF27A" w:rsidR="00502F14" w:rsidRPr="00502F14" w:rsidRDefault="00502F14" w:rsidP="00BD425C">
      <w:pPr>
        <w:numPr>
          <w:ilvl w:val="0"/>
          <w:numId w:val="7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Çfarë impakti do të ketë në komunitet?</w:t>
      </w:r>
    </w:p>
    <w:p w14:paraId="5F1D0D70" w14:textId="1FEC46A4" w:rsidR="00D22D9F" w:rsidRPr="00101335" w:rsidRDefault="00502F14" w:rsidP="0010133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Qëndrueshmëria</w:t>
      </w:r>
    </w:p>
    <w:p w14:paraId="6FEDBD80" w14:textId="3634F9E2" w:rsidR="00502F14" w:rsidRPr="00502F14" w:rsidRDefault="00502F14" w:rsidP="00BD425C">
      <w:pPr>
        <w:numPr>
          <w:ilvl w:val="0"/>
          <w:numId w:val="8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892100">
        <w:rPr>
          <w:rFonts w:ascii="Arial" w:hAnsi="Arial" w:cs="Arial"/>
        </w:rPr>
        <w:t xml:space="preserve">A do te jete e qendrueshme ideja? </w:t>
      </w:r>
      <w:r w:rsidRPr="00502F14">
        <w:rPr>
          <w:rFonts w:ascii="Arial" w:hAnsi="Arial" w:cs="Arial"/>
        </w:rPr>
        <w:t>Si do të vazhdojë pas përfundimit të financimit?</w:t>
      </w:r>
    </w:p>
    <w:p w14:paraId="0E8BD934" w14:textId="1AFA812C" w:rsidR="00502F14" w:rsidRPr="00D22D9F" w:rsidRDefault="00502F14" w:rsidP="00101335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Ekipi</w:t>
      </w:r>
    </w:p>
    <w:p w14:paraId="0060C1E1" w14:textId="77777777" w:rsidR="00D22D9F" w:rsidRPr="00D22D9F" w:rsidRDefault="00D22D9F" w:rsidP="00101335">
      <w:pPr>
        <w:pStyle w:val="ListParagraph"/>
        <w:rPr>
          <w:rFonts w:ascii="Arial" w:hAnsi="Arial" w:cs="Arial"/>
          <w:b/>
          <w:bCs/>
        </w:rPr>
      </w:pPr>
    </w:p>
    <w:p w14:paraId="7A2A434F" w14:textId="113B900F" w:rsidR="00502F14" w:rsidRPr="00502F14" w:rsidRDefault="00502F14" w:rsidP="00101335">
      <w:pPr>
        <w:numPr>
          <w:ilvl w:val="0"/>
          <w:numId w:val="9"/>
        </w:numPr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Përvoja dhe aftësitë e aplikantit/ekipit</w:t>
      </w:r>
    </w:p>
    <w:p w14:paraId="4905C010" w14:textId="5DFD3223" w:rsidR="00502F14" w:rsidRPr="00502F14" w:rsidRDefault="00502F14" w:rsidP="00BD425C">
      <w:pPr>
        <w:numPr>
          <w:ilvl w:val="0"/>
          <w:numId w:val="9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Roli i secilit</w:t>
      </w:r>
    </w:p>
    <w:p w14:paraId="3CEF9C10" w14:textId="0DA57AFD" w:rsidR="00502F14" w:rsidRPr="004F2725" w:rsidRDefault="00502F14" w:rsidP="004F272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D22D9F">
        <w:rPr>
          <w:rFonts w:ascii="Arial" w:hAnsi="Arial" w:cs="Arial"/>
          <w:b/>
          <w:bCs/>
        </w:rPr>
        <w:t>Pjesëmarrja në Projekt / Trajnime</w:t>
      </w:r>
    </w:p>
    <w:p w14:paraId="56F80496" w14:textId="78857619" w:rsidR="00502F14" w:rsidRPr="00502F14" w:rsidRDefault="00502F14" w:rsidP="00101335">
      <w:pPr>
        <w:numPr>
          <w:ilvl w:val="0"/>
          <w:numId w:val="10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A keni marrë pjesë në trajnimet e projektit?</w:t>
      </w:r>
    </w:p>
    <w:p w14:paraId="1D469EE6" w14:textId="77777777" w:rsidR="00502F14" w:rsidRPr="00502F14" w:rsidRDefault="00502F14" w:rsidP="00BD425C">
      <w:pPr>
        <w:numPr>
          <w:ilvl w:val="0"/>
          <w:numId w:val="10"/>
        </w:numPr>
        <w:spacing w:before="100" w:beforeAutospacing="1" w:after="100" w:afterAutospacing="1"/>
        <w:contextualSpacing/>
        <w:rPr>
          <w:rFonts w:ascii="Arial" w:hAnsi="Arial" w:cs="Arial"/>
        </w:rPr>
      </w:pPr>
      <w:r w:rsidRPr="00502F14">
        <w:rPr>
          <w:rFonts w:ascii="Arial" w:hAnsi="Arial" w:cs="Arial"/>
        </w:rPr>
        <w:t>Si kanë ndikuar në zhvillimin e idesë?</w:t>
      </w:r>
    </w:p>
    <w:p w14:paraId="394A8DA9" w14:textId="12B5A3FA" w:rsidR="00502F14" w:rsidRPr="00502F14" w:rsidRDefault="00502F14" w:rsidP="00BD425C">
      <w:pPr>
        <w:spacing w:before="100" w:beforeAutospacing="1" w:after="100" w:afterAutospacing="1"/>
        <w:contextualSpacing/>
        <w:rPr>
          <w:rFonts w:ascii="Arial" w:hAnsi="Arial" w:cs="Arial"/>
        </w:rPr>
      </w:pPr>
    </w:p>
    <w:p w14:paraId="424B38BD" w14:textId="5E4FE55F" w:rsidR="004F2725" w:rsidRPr="004F2725" w:rsidRDefault="00502F14" w:rsidP="004F2725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rial" w:hAnsi="Arial" w:cs="Arial"/>
          <w:b/>
          <w:bCs/>
        </w:rPr>
      </w:pPr>
      <w:r w:rsidRPr="004F2725">
        <w:rPr>
          <w:rFonts w:ascii="Arial" w:hAnsi="Arial" w:cs="Arial"/>
          <w:b/>
          <w:bCs/>
        </w:rPr>
        <w:t xml:space="preserve">Buxheti </w:t>
      </w:r>
    </w:p>
    <w:tbl>
      <w:tblPr>
        <w:tblW w:w="9626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9"/>
        <w:gridCol w:w="2336"/>
        <w:gridCol w:w="888"/>
        <w:gridCol w:w="791"/>
        <w:gridCol w:w="937"/>
        <w:gridCol w:w="1158"/>
        <w:gridCol w:w="1329"/>
        <w:gridCol w:w="1418"/>
      </w:tblGrid>
      <w:tr w:rsidR="00D22D9F" w:rsidRPr="00892100" w14:paraId="6833094F" w14:textId="2815EA76" w:rsidTr="00D22D9F">
        <w:trPr>
          <w:trHeight w:val="800"/>
        </w:trPr>
        <w:tc>
          <w:tcPr>
            <w:tcW w:w="769" w:type="dxa"/>
          </w:tcPr>
          <w:p w14:paraId="0C2230B5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Nr.</w:t>
            </w:r>
          </w:p>
        </w:tc>
        <w:tc>
          <w:tcPr>
            <w:tcW w:w="2336" w:type="dxa"/>
          </w:tcPr>
          <w:p w14:paraId="16B353B7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Lloji i shpenzimit</w:t>
            </w:r>
          </w:p>
          <w:p w14:paraId="789F63A7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5BEE526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Njësia</w:t>
            </w:r>
          </w:p>
        </w:tc>
        <w:tc>
          <w:tcPr>
            <w:tcW w:w="791" w:type="dxa"/>
          </w:tcPr>
          <w:p w14:paraId="5769906F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Sasia</w:t>
            </w:r>
          </w:p>
        </w:tc>
        <w:tc>
          <w:tcPr>
            <w:tcW w:w="937" w:type="dxa"/>
          </w:tcPr>
          <w:p w14:paraId="07D6E3EB" w14:textId="7777777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Ç</w:t>
            </w: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 xml:space="preserve">mimi në Lekë </w:t>
            </w:r>
          </w:p>
        </w:tc>
        <w:tc>
          <w:tcPr>
            <w:tcW w:w="1158" w:type="dxa"/>
            <w:shd w:val="pct12" w:color="auto" w:fill="auto"/>
          </w:tcPr>
          <w:p w14:paraId="59F26FEF" w14:textId="77777777" w:rsidR="00D22D9F" w:rsidRPr="00D22D9F" w:rsidRDefault="00D22D9F" w:rsidP="007A080F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TOTAL (me TVSH)</w:t>
            </w:r>
          </w:p>
        </w:tc>
        <w:tc>
          <w:tcPr>
            <w:tcW w:w="1329" w:type="dxa"/>
          </w:tcPr>
          <w:p w14:paraId="7252A93A" w14:textId="3206F947" w:rsidR="00D22D9F" w:rsidRPr="00D22D9F" w:rsidRDefault="00D22D9F" w:rsidP="007A080F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 xml:space="preserve">NaEP </w:t>
            </w:r>
          </w:p>
        </w:tc>
        <w:tc>
          <w:tcPr>
            <w:tcW w:w="1418" w:type="dxa"/>
          </w:tcPr>
          <w:p w14:paraId="2C9866F0" w14:textId="7D563B86" w:rsidR="00D22D9F" w:rsidRPr="00D22D9F" w:rsidRDefault="00D22D9F" w:rsidP="007A080F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Donator</w:t>
            </w:r>
            <w:r>
              <w:rPr>
                <w:rFonts w:ascii="Arial" w:hAnsi="Arial" w:cs="Arial"/>
                <w:b/>
                <w:sz w:val="22"/>
                <w:szCs w:val="22"/>
                <w:lang w:val="sq-AL"/>
              </w:rPr>
              <w:t>ë të tjerë</w:t>
            </w:r>
          </w:p>
          <w:p w14:paraId="6BD086A8" w14:textId="657EDDA2" w:rsidR="00D22D9F" w:rsidRPr="00D22D9F" w:rsidRDefault="00D22D9F" w:rsidP="007A080F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(nese ka)</w:t>
            </w:r>
          </w:p>
        </w:tc>
      </w:tr>
      <w:tr w:rsidR="00D22D9F" w:rsidRPr="00D22D9F" w14:paraId="694DB154" w14:textId="49BD2DB3" w:rsidTr="00D22D9F">
        <w:trPr>
          <w:trHeight w:val="266"/>
        </w:trPr>
        <w:tc>
          <w:tcPr>
            <w:tcW w:w="769" w:type="dxa"/>
          </w:tcPr>
          <w:p w14:paraId="11198135" w14:textId="6F2C9402" w:rsidR="00D22D9F" w:rsidRPr="00D22D9F" w:rsidRDefault="00D22D9F" w:rsidP="007A080F">
            <w:pPr>
              <w:rPr>
                <w:rFonts w:ascii="Arial" w:hAnsi="Arial" w:cs="Arial"/>
                <w:b/>
                <w:bCs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bCs/>
                <w:sz w:val="22"/>
                <w:szCs w:val="22"/>
                <w:lang w:val="sq-AL"/>
              </w:rPr>
              <w:t>I.</w:t>
            </w:r>
          </w:p>
        </w:tc>
        <w:tc>
          <w:tcPr>
            <w:tcW w:w="2336" w:type="dxa"/>
          </w:tcPr>
          <w:p w14:paraId="6F830198" w14:textId="77777777" w:rsidR="00D22D9F" w:rsidRPr="004F2725" w:rsidRDefault="00D22D9F" w:rsidP="00502F14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4F2725">
              <w:rPr>
                <w:rFonts w:ascii="Arial" w:hAnsi="Arial" w:cs="Arial"/>
                <w:sz w:val="22"/>
                <w:szCs w:val="22"/>
                <w:lang w:val="sq-AL"/>
              </w:rPr>
              <w:t>PROMOCIONI DHE DUKSHMËRIA</w:t>
            </w:r>
          </w:p>
          <w:p w14:paraId="1A7E8E65" w14:textId="0FE10DA5" w:rsidR="00D22D9F" w:rsidRPr="00D22D9F" w:rsidRDefault="00D22D9F" w:rsidP="00502F14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Ftesa, poster, baner, dizajn, promocion, spote, foto, video</w:t>
            </w:r>
          </w:p>
        </w:tc>
        <w:tc>
          <w:tcPr>
            <w:tcW w:w="888" w:type="dxa"/>
          </w:tcPr>
          <w:p w14:paraId="04297EC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46F05F3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0E81CE8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24DCA2B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2966D6D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7D51594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4BB431AC" w14:textId="34DB8F74" w:rsidTr="00D22D9F">
        <w:trPr>
          <w:trHeight w:val="255"/>
        </w:trPr>
        <w:tc>
          <w:tcPr>
            <w:tcW w:w="769" w:type="dxa"/>
          </w:tcPr>
          <w:p w14:paraId="6498C392" w14:textId="42F27A43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1.</w:t>
            </w:r>
          </w:p>
        </w:tc>
        <w:tc>
          <w:tcPr>
            <w:tcW w:w="2336" w:type="dxa"/>
          </w:tcPr>
          <w:p w14:paraId="5393B2F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6446BD3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08D7073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3C3C569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71D3C77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078D1D9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3928C46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005DFBF2" w14:textId="6C03D1A0" w:rsidTr="00D22D9F">
        <w:trPr>
          <w:trHeight w:val="266"/>
        </w:trPr>
        <w:tc>
          <w:tcPr>
            <w:tcW w:w="769" w:type="dxa"/>
          </w:tcPr>
          <w:p w14:paraId="5AE25FD6" w14:textId="7273F719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2.</w:t>
            </w:r>
          </w:p>
        </w:tc>
        <w:tc>
          <w:tcPr>
            <w:tcW w:w="2336" w:type="dxa"/>
          </w:tcPr>
          <w:p w14:paraId="3983721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02BD35B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2FC2D1B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5FF4860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42C72AB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67C15EC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7FFF609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73A2BAC7" w14:textId="03290235" w:rsidTr="00D22D9F">
        <w:trPr>
          <w:trHeight w:val="266"/>
        </w:trPr>
        <w:tc>
          <w:tcPr>
            <w:tcW w:w="769" w:type="dxa"/>
          </w:tcPr>
          <w:p w14:paraId="30972BDC" w14:textId="2B998630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lastRenderedPageBreak/>
              <w:t>3.</w:t>
            </w:r>
          </w:p>
        </w:tc>
        <w:tc>
          <w:tcPr>
            <w:tcW w:w="2336" w:type="dxa"/>
          </w:tcPr>
          <w:p w14:paraId="327A729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E89C5C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2675E18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1359B74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73D92AA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E02271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433F6B8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1ECDA7C1" w14:textId="730BFC64" w:rsidTr="00D22D9F">
        <w:trPr>
          <w:trHeight w:val="266"/>
        </w:trPr>
        <w:tc>
          <w:tcPr>
            <w:tcW w:w="769" w:type="dxa"/>
          </w:tcPr>
          <w:p w14:paraId="44E4562F" w14:textId="766022A5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4.</w:t>
            </w:r>
          </w:p>
        </w:tc>
        <w:tc>
          <w:tcPr>
            <w:tcW w:w="2336" w:type="dxa"/>
          </w:tcPr>
          <w:p w14:paraId="06CB2683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A91367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6FE3935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0898C3E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67A0577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24063FE3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4C2BA68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6320E9AF" w14:textId="04CE52A0" w:rsidTr="00D22D9F">
        <w:trPr>
          <w:trHeight w:val="255"/>
        </w:trPr>
        <w:tc>
          <w:tcPr>
            <w:tcW w:w="769" w:type="dxa"/>
          </w:tcPr>
          <w:p w14:paraId="3B7C39CD" w14:textId="58AC9067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 xml:space="preserve">II. </w:t>
            </w:r>
          </w:p>
        </w:tc>
        <w:tc>
          <w:tcPr>
            <w:tcW w:w="2336" w:type="dxa"/>
          </w:tcPr>
          <w:p w14:paraId="081EA9E8" w14:textId="77777777" w:rsidR="00D22D9F" w:rsidRPr="004F2725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4F2725">
              <w:rPr>
                <w:rFonts w:ascii="Arial" w:hAnsi="Arial" w:cs="Arial"/>
                <w:sz w:val="22"/>
                <w:szCs w:val="22"/>
                <w:lang w:val="sq-AL"/>
              </w:rPr>
              <w:t>PAGESA  PËR  PERSONIN/AT E ANGAZHUAR/</w:t>
            </w:r>
          </w:p>
          <w:p w14:paraId="27C2454A" w14:textId="6583B0B3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4F2725">
              <w:rPr>
                <w:rFonts w:ascii="Arial" w:hAnsi="Arial" w:cs="Arial"/>
                <w:sz w:val="22"/>
                <w:szCs w:val="22"/>
                <w:lang w:val="sq-AL"/>
              </w:rPr>
              <w:t>EKSPERTE, FOLES</w:t>
            </w:r>
          </w:p>
        </w:tc>
        <w:tc>
          <w:tcPr>
            <w:tcW w:w="888" w:type="dxa"/>
          </w:tcPr>
          <w:p w14:paraId="62E8FD3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1F476FA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1292AAB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1FAB000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446EA0F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2F45A54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667B7681" w14:textId="1DE242E0" w:rsidTr="00D22D9F">
        <w:trPr>
          <w:trHeight w:val="266"/>
        </w:trPr>
        <w:tc>
          <w:tcPr>
            <w:tcW w:w="769" w:type="dxa"/>
          </w:tcPr>
          <w:p w14:paraId="00B1B7E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1.</w:t>
            </w:r>
          </w:p>
        </w:tc>
        <w:tc>
          <w:tcPr>
            <w:tcW w:w="2336" w:type="dxa"/>
          </w:tcPr>
          <w:p w14:paraId="3CE86D1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BADB4D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12007FB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38306BD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34A6FC1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74D690B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1C8773E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0200F038" w14:textId="1376FE5A" w:rsidTr="00D22D9F">
        <w:trPr>
          <w:trHeight w:val="266"/>
        </w:trPr>
        <w:tc>
          <w:tcPr>
            <w:tcW w:w="769" w:type="dxa"/>
          </w:tcPr>
          <w:p w14:paraId="297E169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2.</w:t>
            </w:r>
          </w:p>
        </w:tc>
        <w:tc>
          <w:tcPr>
            <w:tcW w:w="2336" w:type="dxa"/>
          </w:tcPr>
          <w:p w14:paraId="653595F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53C803C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3B4575E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72C8265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0374674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72DF77B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7C0EB79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39FD6A7F" w14:textId="5BA71BDD" w:rsidTr="00D22D9F">
        <w:trPr>
          <w:trHeight w:val="266"/>
        </w:trPr>
        <w:tc>
          <w:tcPr>
            <w:tcW w:w="769" w:type="dxa"/>
          </w:tcPr>
          <w:p w14:paraId="790C392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3.</w:t>
            </w:r>
          </w:p>
        </w:tc>
        <w:tc>
          <w:tcPr>
            <w:tcW w:w="2336" w:type="dxa"/>
          </w:tcPr>
          <w:p w14:paraId="64F8AE4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343FF4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52A4A32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1112F12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1EB9EF3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23DB955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4733AE3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6E2CEFF2" w14:textId="24B07E08" w:rsidTr="00D22D9F">
        <w:trPr>
          <w:trHeight w:val="266"/>
        </w:trPr>
        <w:tc>
          <w:tcPr>
            <w:tcW w:w="769" w:type="dxa"/>
          </w:tcPr>
          <w:p w14:paraId="49EB6AF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4.</w:t>
            </w:r>
          </w:p>
        </w:tc>
        <w:tc>
          <w:tcPr>
            <w:tcW w:w="2336" w:type="dxa"/>
          </w:tcPr>
          <w:p w14:paraId="6772937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19015F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7FA8A25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0368C11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64C569B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0181DDF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1E520CD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45991ED8" w14:textId="38069125" w:rsidTr="00D22D9F">
        <w:trPr>
          <w:trHeight w:val="440"/>
        </w:trPr>
        <w:tc>
          <w:tcPr>
            <w:tcW w:w="769" w:type="dxa"/>
          </w:tcPr>
          <w:p w14:paraId="3517C130" w14:textId="16F20116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III.</w:t>
            </w:r>
          </w:p>
        </w:tc>
        <w:tc>
          <w:tcPr>
            <w:tcW w:w="2336" w:type="dxa"/>
          </w:tcPr>
          <w:p w14:paraId="6B5B2B1F" w14:textId="3D74CAA3" w:rsidR="00D22D9F" w:rsidRPr="004F2725" w:rsidRDefault="00D22D9F" w:rsidP="004F2725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4F2725">
              <w:rPr>
                <w:rFonts w:ascii="Arial" w:hAnsi="Arial" w:cs="Arial"/>
                <w:sz w:val="22"/>
                <w:szCs w:val="22"/>
                <w:lang w:val="sq-AL"/>
              </w:rPr>
              <w:t>AKTIVITETET</w:t>
            </w:r>
          </w:p>
          <w:p w14:paraId="2392388D" w14:textId="06416026" w:rsidR="00D22D9F" w:rsidRPr="00D22D9F" w:rsidRDefault="00D22D9F" w:rsidP="007A080F">
            <w:pPr>
              <w:ind w:right="-349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highlight w:val="lightGray"/>
                <w:lang w:val="sq-AL"/>
              </w:rPr>
            </w:pPr>
          </w:p>
        </w:tc>
        <w:tc>
          <w:tcPr>
            <w:tcW w:w="888" w:type="dxa"/>
          </w:tcPr>
          <w:p w14:paraId="3B904F7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2A4564B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4334B9A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58C4512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4B7E413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2E13873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0B5DB207" w14:textId="3E36579D" w:rsidTr="00D22D9F">
        <w:trPr>
          <w:trHeight w:val="266"/>
        </w:trPr>
        <w:tc>
          <w:tcPr>
            <w:tcW w:w="769" w:type="dxa"/>
          </w:tcPr>
          <w:p w14:paraId="1E4116F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1.</w:t>
            </w:r>
          </w:p>
        </w:tc>
        <w:tc>
          <w:tcPr>
            <w:tcW w:w="2336" w:type="dxa"/>
          </w:tcPr>
          <w:p w14:paraId="421ADB0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B52229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3906D74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567D640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23736B5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0369C2A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3E90264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3A1FF686" w14:textId="3B1953CD" w:rsidTr="00D22D9F">
        <w:trPr>
          <w:trHeight w:val="266"/>
        </w:trPr>
        <w:tc>
          <w:tcPr>
            <w:tcW w:w="769" w:type="dxa"/>
          </w:tcPr>
          <w:p w14:paraId="248367D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2.</w:t>
            </w:r>
          </w:p>
        </w:tc>
        <w:tc>
          <w:tcPr>
            <w:tcW w:w="2336" w:type="dxa"/>
          </w:tcPr>
          <w:p w14:paraId="6033B73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B097CF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760C1FD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4A2D7A1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4DB1337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58E961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75609F2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0BAB713D" w14:textId="16C66BDE" w:rsidTr="00D22D9F">
        <w:trPr>
          <w:trHeight w:val="266"/>
        </w:trPr>
        <w:tc>
          <w:tcPr>
            <w:tcW w:w="769" w:type="dxa"/>
          </w:tcPr>
          <w:p w14:paraId="77414AA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3.</w:t>
            </w:r>
          </w:p>
        </w:tc>
        <w:tc>
          <w:tcPr>
            <w:tcW w:w="2336" w:type="dxa"/>
          </w:tcPr>
          <w:p w14:paraId="1ED97F3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8F27B1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2969AD0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561EABF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71B73FA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1C5C88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04FB4EA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7635151D" w14:textId="380545CB" w:rsidTr="00D22D9F">
        <w:trPr>
          <w:trHeight w:val="255"/>
        </w:trPr>
        <w:tc>
          <w:tcPr>
            <w:tcW w:w="769" w:type="dxa"/>
          </w:tcPr>
          <w:p w14:paraId="4B23E47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4.</w:t>
            </w:r>
          </w:p>
        </w:tc>
        <w:tc>
          <w:tcPr>
            <w:tcW w:w="2336" w:type="dxa"/>
          </w:tcPr>
          <w:p w14:paraId="3B01532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3CDF9413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68406A6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0A3DDE0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027BCE1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02619F9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4044B4A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5AD243C0" w14:textId="26D2C581" w:rsidTr="00D22D9F">
        <w:trPr>
          <w:trHeight w:val="266"/>
        </w:trPr>
        <w:tc>
          <w:tcPr>
            <w:tcW w:w="769" w:type="dxa"/>
          </w:tcPr>
          <w:p w14:paraId="6D77DF0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5.</w:t>
            </w:r>
          </w:p>
        </w:tc>
        <w:tc>
          <w:tcPr>
            <w:tcW w:w="2336" w:type="dxa"/>
          </w:tcPr>
          <w:p w14:paraId="2AB3C07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4CEBACF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08572C6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134EB5B3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4D9D3E7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6C1ACA5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4E10344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582ECF70" w14:textId="5EB21A99" w:rsidTr="00D22D9F">
        <w:trPr>
          <w:trHeight w:val="266"/>
        </w:trPr>
        <w:tc>
          <w:tcPr>
            <w:tcW w:w="769" w:type="dxa"/>
          </w:tcPr>
          <w:p w14:paraId="4F7E013A" w14:textId="0E437984" w:rsidR="00D22D9F" w:rsidRPr="00D22D9F" w:rsidRDefault="00D22D9F" w:rsidP="007A080F">
            <w:pPr>
              <w:rPr>
                <w:rFonts w:ascii="Arial" w:hAnsi="Arial" w:cs="Arial"/>
                <w:b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 xml:space="preserve">IV. </w:t>
            </w:r>
          </w:p>
        </w:tc>
        <w:tc>
          <w:tcPr>
            <w:tcW w:w="2336" w:type="dxa"/>
          </w:tcPr>
          <w:p w14:paraId="3001FE2A" w14:textId="77777777" w:rsidR="00D22D9F" w:rsidRPr="00D22D9F" w:rsidRDefault="00D22D9F" w:rsidP="004F2725">
            <w:pP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highlight w:val="lightGray"/>
                <w:lang w:val="sq-AL"/>
              </w:rPr>
            </w:pPr>
            <w:r w:rsidRPr="004F2725">
              <w:rPr>
                <w:rFonts w:ascii="Arial" w:hAnsi="Arial" w:cs="Arial"/>
                <w:sz w:val="22"/>
                <w:szCs w:val="22"/>
                <w:lang w:val="sq-AL"/>
              </w:rPr>
              <w:t>SHPENZIME  TË TJERA</w:t>
            </w:r>
          </w:p>
        </w:tc>
        <w:tc>
          <w:tcPr>
            <w:tcW w:w="888" w:type="dxa"/>
          </w:tcPr>
          <w:p w14:paraId="578060E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7312815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27F8D76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106B3F9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5C55872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0715AEB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2D073894" w14:textId="65DCB39D" w:rsidTr="00D22D9F">
        <w:trPr>
          <w:trHeight w:val="255"/>
        </w:trPr>
        <w:tc>
          <w:tcPr>
            <w:tcW w:w="769" w:type="dxa"/>
          </w:tcPr>
          <w:p w14:paraId="16D8E79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1.</w:t>
            </w:r>
          </w:p>
        </w:tc>
        <w:tc>
          <w:tcPr>
            <w:tcW w:w="2336" w:type="dxa"/>
          </w:tcPr>
          <w:p w14:paraId="1A392E8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EBB8E8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1C57601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5F0EB2D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51EFC37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7C21E0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59E5F69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0EDA215B" w14:textId="6630EED7" w:rsidTr="00D22D9F">
        <w:trPr>
          <w:trHeight w:val="266"/>
        </w:trPr>
        <w:tc>
          <w:tcPr>
            <w:tcW w:w="769" w:type="dxa"/>
          </w:tcPr>
          <w:p w14:paraId="0912628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2.</w:t>
            </w:r>
          </w:p>
        </w:tc>
        <w:tc>
          <w:tcPr>
            <w:tcW w:w="2336" w:type="dxa"/>
          </w:tcPr>
          <w:p w14:paraId="215AA9F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2E362E4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6F9B698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382C88A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1F827D0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5B84C08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1E5025E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1322E14D" w14:textId="03C9BE3F" w:rsidTr="00D22D9F">
        <w:trPr>
          <w:trHeight w:val="266"/>
        </w:trPr>
        <w:tc>
          <w:tcPr>
            <w:tcW w:w="769" w:type="dxa"/>
          </w:tcPr>
          <w:p w14:paraId="613E69A3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3.</w:t>
            </w:r>
          </w:p>
        </w:tc>
        <w:tc>
          <w:tcPr>
            <w:tcW w:w="2336" w:type="dxa"/>
          </w:tcPr>
          <w:p w14:paraId="32677A4B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46CB4E3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00835119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48CACE6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275D003D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4AE05D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68EA9AC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57AE7A51" w14:textId="0B412FA5" w:rsidTr="00D22D9F">
        <w:trPr>
          <w:trHeight w:val="266"/>
        </w:trPr>
        <w:tc>
          <w:tcPr>
            <w:tcW w:w="769" w:type="dxa"/>
          </w:tcPr>
          <w:p w14:paraId="3C29F26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4.</w:t>
            </w:r>
          </w:p>
        </w:tc>
        <w:tc>
          <w:tcPr>
            <w:tcW w:w="2336" w:type="dxa"/>
          </w:tcPr>
          <w:p w14:paraId="30464D4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140FD5D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3E8C7227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2D04071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0E914E7C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32A74FD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0FD5173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415B807C" w14:textId="7CE94C08" w:rsidTr="00D22D9F">
        <w:trPr>
          <w:trHeight w:val="266"/>
        </w:trPr>
        <w:tc>
          <w:tcPr>
            <w:tcW w:w="769" w:type="dxa"/>
          </w:tcPr>
          <w:p w14:paraId="5B974A65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sz w:val="22"/>
                <w:szCs w:val="22"/>
                <w:lang w:val="sq-AL"/>
              </w:rPr>
              <w:t>5.</w:t>
            </w:r>
          </w:p>
        </w:tc>
        <w:tc>
          <w:tcPr>
            <w:tcW w:w="2336" w:type="dxa"/>
          </w:tcPr>
          <w:p w14:paraId="560DDDC8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888" w:type="dxa"/>
          </w:tcPr>
          <w:p w14:paraId="6D021A5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04BA8AC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0369B24F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08EA29EA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6A93C0E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112ADEDE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  <w:tr w:rsidR="00D22D9F" w:rsidRPr="00D22D9F" w14:paraId="28B0E96E" w14:textId="34B4A565" w:rsidTr="00D22D9F">
        <w:trPr>
          <w:trHeight w:val="255"/>
        </w:trPr>
        <w:tc>
          <w:tcPr>
            <w:tcW w:w="3105" w:type="dxa"/>
            <w:gridSpan w:val="2"/>
          </w:tcPr>
          <w:p w14:paraId="6E5CDB7A" w14:textId="4D997F90" w:rsidR="00D22D9F" w:rsidRPr="00D22D9F" w:rsidRDefault="00D22D9F" w:rsidP="00502F14">
            <w:pPr>
              <w:jc w:val="center"/>
              <w:rPr>
                <w:rFonts w:ascii="Arial" w:hAnsi="Arial" w:cs="Arial"/>
                <w:sz w:val="22"/>
                <w:szCs w:val="22"/>
                <w:lang w:val="sq-AL"/>
              </w:rPr>
            </w:pPr>
            <w:r w:rsidRPr="00D22D9F">
              <w:rPr>
                <w:rFonts w:ascii="Arial" w:hAnsi="Arial" w:cs="Arial"/>
                <w:b/>
                <w:sz w:val="22"/>
                <w:szCs w:val="22"/>
                <w:lang w:val="sq-AL"/>
              </w:rPr>
              <w:t>TOTAL</w:t>
            </w:r>
          </w:p>
        </w:tc>
        <w:tc>
          <w:tcPr>
            <w:tcW w:w="888" w:type="dxa"/>
          </w:tcPr>
          <w:p w14:paraId="7B5CCDA1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791" w:type="dxa"/>
          </w:tcPr>
          <w:p w14:paraId="32499280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937" w:type="dxa"/>
          </w:tcPr>
          <w:p w14:paraId="4B85F97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158" w:type="dxa"/>
            <w:shd w:val="pct12" w:color="auto" w:fill="auto"/>
          </w:tcPr>
          <w:p w14:paraId="6DC01036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329" w:type="dxa"/>
          </w:tcPr>
          <w:p w14:paraId="55BF5872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  <w:tc>
          <w:tcPr>
            <w:tcW w:w="1418" w:type="dxa"/>
          </w:tcPr>
          <w:p w14:paraId="72F07364" w14:textId="77777777" w:rsidR="00D22D9F" w:rsidRPr="00D22D9F" w:rsidRDefault="00D22D9F" w:rsidP="007A080F">
            <w:pPr>
              <w:rPr>
                <w:rFonts w:ascii="Arial" w:hAnsi="Arial" w:cs="Arial"/>
                <w:sz w:val="22"/>
                <w:szCs w:val="22"/>
                <w:lang w:val="sq-AL"/>
              </w:rPr>
            </w:pPr>
          </w:p>
        </w:tc>
      </w:tr>
    </w:tbl>
    <w:p w14:paraId="6D7CCF2C" w14:textId="77777777" w:rsidR="00502F14" w:rsidRPr="00502F14" w:rsidRDefault="00502F14" w:rsidP="00502F14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1"/>
      </w:tblGrid>
      <w:tr w:rsidR="00502F14" w:rsidRPr="00502F14" w14:paraId="2A0E2586" w14:textId="77777777" w:rsidTr="00502F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C56A0" w14:textId="77777777" w:rsidR="00502F14" w:rsidRPr="00502F14" w:rsidRDefault="00502F14" w:rsidP="00502F1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7073EB13" w14:textId="77777777" w:rsidR="00502F14" w:rsidRPr="00502F14" w:rsidRDefault="00502F14" w:rsidP="00502F14">
            <w:pPr>
              <w:rPr>
                <w:rFonts w:ascii="Arial" w:hAnsi="Arial" w:cs="Arial"/>
              </w:rPr>
            </w:pPr>
          </w:p>
        </w:tc>
      </w:tr>
    </w:tbl>
    <w:p w14:paraId="15635545" w14:textId="77777777" w:rsidR="00C0565A" w:rsidRPr="00892100" w:rsidRDefault="00C0565A">
      <w:pPr>
        <w:rPr>
          <w:rFonts w:ascii="Arial" w:hAnsi="Arial" w:cs="Arial"/>
        </w:rPr>
      </w:pPr>
    </w:p>
    <w:sectPr w:rsidR="00C0565A" w:rsidRPr="0089210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9A44C" w14:textId="77777777" w:rsidR="00132B9D" w:rsidRDefault="00132B9D" w:rsidP="00502F14">
      <w:r>
        <w:separator/>
      </w:r>
    </w:p>
  </w:endnote>
  <w:endnote w:type="continuationSeparator" w:id="0">
    <w:p w14:paraId="39322807" w14:textId="77777777" w:rsidR="00132B9D" w:rsidRDefault="00132B9D" w:rsidP="00502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E4FF8" w14:textId="77777777" w:rsidR="00132B9D" w:rsidRDefault="00132B9D" w:rsidP="00502F14">
      <w:r>
        <w:separator/>
      </w:r>
    </w:p>
  </w:footnote>
  <w:footnote w:type="continuationSeparator" w:id="0">
    <w:p w14:paraId="4DD94323" w14:textId="77777777" w:rsidR="00132B9D" w:rsidRDefault="00132B9D" w:rsidP="00502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E78EA" w14:textId="3BAA58E7" w:rsidR="00892100" w:rsidRDefault="00892100">
    <w:pPr>
      <w:pStyle w:val="Header"/>
    </w:pPr>
    <w:r w:rsidRPr="009D4E30">
      <w:rPr>
        <w:noProof/>
      </w:rPr>
      <w:drawing>
        <wp:inline distT="0" distB="0" distL="0" distR="0" wp14:anchorId="112174C8" wp14:editId="4B89CE7C">
          <wp:extent cx="5050149" cy="1191237"/>
          <wp:effectExtent l="0" t="0" r="0" b="3175"/>
          <wp:docPr id="560661809" name="Picture 3" descr="A logo with red tex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 logo with red text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63777" cy="1218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4701C"/>
    <w:multiLevelType w:val="multilevel"/>
    <w:tmpl w:val="7F18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432D10"/>
    <w:multiLevelType w:val="multilevel"/>
    <w:tmpl w:val="FDA4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10B82"/>
    <w:multiLevelType w:val="multilevel"/>
    <w:tmpl w:val="4E022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910BF9"/>
    <w:multiLevelType w:val="multilevel"/>
    <w:tmpl w:val="0F0C9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320A69"/>
    <w:multiLevelType w:val="multilevel"/>
    <w:tmpl w:val="1722B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634729"/>
    <w:multiLevelType w:val="multilevel"/>
    <w:tmpl w:val="5F48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227C93"/>
    <w:multiLevelType w:val="multilevel"/>
    <w:tmpl w:val="DCA0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F077CC"/>
    <w:multiLevelType w:val="multilevel"/>
    <w:tmpl w:val="5FE43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6C052F"/>
    <w:multiLevelType w:val="hybridMultilevel"/>
    <w:tmpl w:val="49162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019EB"/>
    <w:multiLevelType w:val="multilevel"/>
    <w:tmpl w:val="218A0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426048"/>
    <w:multiLevelType w:val="multilevel"/>
    <w:tmpl w:val="057E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8718500">
    <w:abstractNumId w:val="3"/>
  </w:num>
  <w:num w:numId="2" w16cid:durableId="1001547829">
    <w:abstractNumId w:val="1"/>
  </w:num>
  <w:num w:numId="3" w16cid:durableId="1613975211">
    <w:abstractNumId w:val="9"/>
  </w:num>
  <w:num w:numId="4" w16cid:durableId="1305084528">
    <w:abstractNumId w:val="5"/>
  </w:num>
  <w:num w:numId="5" w16cid:durableId="329142588">
    <w:abstractNumId w:val="4"/>
  </w:num>
  <w:num w:numId="6" w16cid:durableId="1739472360">
    <w:abstractNumId w:val="6"/>
  </w:num>
  <w:num w:numId="7" w16cid:durableId="1600606275">
    <w:abstractNumId w:val="10"/>
  </w:num>
  <w:num w:numId="8" w16cid:durableId="442188731">
    <w:abstractNumId w:val="7"/>
  </w:num>
  <w:num w:numId="9" w16cid:durableId="1500534920">
    <w:abstractNumId w:val="0"/>
  </w:num>
  <w:num w:numId="10" w16cid:durableId="403796373">
    <w:abstractNumId w:val="2"/>
  </w:num>
  <w:num w:numId="11" w16cid:durableId="16324428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14"/>
    <w:rsid w:val="00093A81"/>
    <w:rsid w:val="000B4170"/>
    <w:rsid w:val="00101335"/>
    <w:rsid w:val="00132B9D"/>
    <w:rsid w:val="0029146D"/>
    <w:rsid w:val="004503F4"/>
    <w:rsid w:val="004F2725"/>
    <w:rsid w:val="00502F14"/>
    <w:rsid w:val="00892100"/>
    <w:rsid w:val="00956662"/>
    <w:rsid w:val="00B37525"/>
    <w:rsid w:val="00BD425C"/>
    <w:rsid w:val="00C0565A"/>
    <w:rsid w:val="00D22D9F"/>
    <w:rsid w:val="00DB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6D191"/>
  <w15:chartTrackingRefBased/>
  <w15:docId w15:val="{5BDC0E0B-0BFB-CF4B-8A2F-BEE6F720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2F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F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F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F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F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F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F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F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F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F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F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F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F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F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F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F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F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F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F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F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F1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F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F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F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F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F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F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F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F14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02F14"/>
    <w:rPr>
      <w:rFonts w:ascii="Calibri" w:eastAsia="Calibri" w:hAnsi="Calibri" w:cs="Times New Roman"/>
      <w:kern w:val="0"/>
      <w:sz w:val="20"/>
      <w:szCs w:val="20"/>
      <w:lang w:val="sq-AL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2F14"/>
    <w:rPr>
      <w:rFonts w:ascii="Calibri" w:eastAsia="Calibri" w:hAnsi="Calibri" w:cs="Times New Roman"/>
      <w:kern w:val="0"/>
      <w:sz w:val="20"/>
      <w:szCs w:val="20"/>
      <w:lang w:val="sq-AL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02F1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921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2100"/>
  </w:style>
  <w:style w:type="paragraph" w:styleId="Footer">
    <w:name w:val="footer"/>
    <w:basedOn w:val="Normal"/>
    <w:link w:val="FooterChar"/>
    <w:uiPriority w:val="99"/>
    <w:unhideWhenUsed/>
    <w:rsid w:val="008921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2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2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5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3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0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arta nikolli</dc:creator>
  <cp:keywords/>
  <dc:description/>
  <cp:lastModifiedBy>Klod Zhivani</cp:lastModifiedBy>
  <cp:revision>2</cp:revision>
  <dcterms:created xsi:type="dcterms:W3CDTF">2026-05-07T15:16:00Z</dcterms:created>
  <dcterms:modified xsi:type="dcterms:W3CDTF">2026-05-07T15:16:00Z</dcterms:modified>
</cp:coreProperties>
</file>